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777E" w14:textId="77777777" w:rsidR="00A208D5" w:rsidRPr="00C22004" w:rsidRDefault="00A208D5" w:rsidP="00A208D5">
      <w:pPr>
        <w:framePr w:hSpace="141" w:wrap="auto" w:vAnchor="text" w:hAnchor="page" w:x="325" w:y="1"/>
        <w:tabs>
          <w:tab w:val="center" w:pos="4819"/>
          <w:tab w:val="right" w:pos="9638"/>
        </w:tabs>
        <w:rPr>
          <w:rFonts w:ascii="Dutch (scalable)" w:hAnsi="Dutch (scalable)"/>
          <w:b/>
          <w:sz w:val="24"/>
        </w:rPr>
      </w:pPr>
    </w:p>
    <w:p w14:paraId="28E4E9F4" w14:textId="77777777" w:rsidR="00487839" w:rsidRDefault="00487839" w:rsidP="00487839">
      <w:pPr>
        <w:pStyle w:val="Yltunniste"/>
        <w:ind w:firstLine="72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571D18" wp14:editId="3F03DF6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23950" cy="276225"/>
            <wp:effectExtent l="0" t="0" r="0" b="9525"/>
            <wp:wrapNone/>
            <wp:docPr id="2" name="Kuva 2" descr="Kangasala_logo_RG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angasala_logo_RG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ab/>
      </w:r>
    </w:p>
    <w:p w14:paraId="70EFEC8F" w14:textId="77777777" w:rsidR="00487839" w:rsidRDefault="00487839" w:rsidP="00487839">
      <w:pPr>
        <w:pStyle w:val="Yltunniste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 w:cs="Arial"/>
        </w:rPr>
        <w:t>Erityisruokavaliot, lomake 1</w:t>
      </w:r>
    </w:p>
    <w:p w14:paraId="3F532F9F" w14:textId="0ACE77C9" w:rsidR="00FD436D" w:rsidRPr="00487839" w:rsidRDefault="00487839" w:rsidP="00487839">
      <w:pPr>
        <w:pStyle w:val="Yltunniste"/>
        <w:pBdr>
          <w:bottom w:val="single" w:sz="4" w:space="1" w:color="auto"/>
        </w:pBdr>
        <w:tabs>
          <w:tab w:val="clear" w:pos="4819"/>
          <w:tab w:val="left" w:pos="5245"/>
          <w:tab w:val="lef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Kangasalan kaupunki</w:t>
      </w:r>
      <w:r w:rsidR="001312E8">
        <w:rPr>
          <w:rFonts w:asciiTheme="minorHAnsi" w:hAnsiTheme="minorHAnsi" w:cs="Arial"/>
        </w:rPr>
        <w:t xml:space="preserve">, Ateria- ja siivouspalvelut </w:t>
      </w:r>
      <w:r w:rsidR="00787909">
        <w:rPr>
          <w:rFonts w:asciiTheme="minorHAnsi" w:hAnsiTheme="minorHAnsi" w:cs="Arial"/>
        </w:rPr>
        <w:t>1.3</w:t>
      </w:r>
      <w:r w:rsidR="001312E8">
        <w:rPr>
          <w:rFonts w:asciiTheme="minorHAnsi" w:hAnsiTheme="minorHAnsi" w:cs="Arial"/>
        </w:rPr>
        <w:t>.202</w:t>
      </w:r>
      <w:r w:rsidR="00787909">
        <w:rPr>
          <w:rFonts w:asciiTheme="minorHAnsi" w:hAnsiTheme="minorHAnsi" w:cs="Arial"/>
        </w:rPr>
        <w:t>3</w:t>
      </w:r>
    </w:p>
    <w:p w14:paraId="7556C265" w14:textId="77777777" w:rsidR="00CD3016" w:rsidRPr="00D64373" w:rsidRDefault="00CD3016" w:rsidP="00702DD7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Theme="minorHAnsi" w:hAnsiTheme="minorHAnsi" w:cs="Arial"/>
          <w:b/>
          <w:bCs/>
          <w:sz w:val="16"/>
          <w:szCs w:val="16"/>
          <w:lang w:val="fi-FI"/>
        </w:rPr>
      </w:pPr>
    </w:p>
    <w:p w14:paraId="1C6CA284" w14:textId="77777777" w:rsidR="00C16C1A" w:rsidRDefault="00A70B70" w:rsidP="00844420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Theme="minorHAnsi" w:hAnsiTheme="minorHAnsi" w:cs="Arial"/>
          <w:b/>
          <w:bCs/>
          <w:sz w:val="28"/>
          <w:szCs w:val="28"/>
          <w:lang w:val="fi-FI"/>
        </w:rPr>
      </w:pPr>
      <w:r>
        <w:rPr>
          <w:rFonts w:asciiTheme="minorHAnsi" w:hAnsiTheme="minorHAnsi" w:cs="Arial"/>
          <w:b/>
          <w:bCs/>
          <w:sz w:val="28"/>
          <w:szCs w:val="28"/>
          <w:lang w:val="fi-FI"/>
        </w:rPr>
        <w:t>SELVITYS</w:t>
      </w:r>
      <w:r w:rsidR="00FD436D" w:rsidRPr="00BE0C51">
        <w:rPr>
          <w:rFonts w:asciiTheme="minorHAnsi" w:hAnsiTheme="minorHAnsi" w:cs="Arial"/>
          <w:b/>
          <w:bCs/>
          <w:sz w:val="28"/>
          <w:szCs w:val="28"/>
          <w:lang w:val="fi-FI"/>
        </w:rPr>
        <w:t xml:space="preserve"> ERITYISRUOKAVALIOSTA</w:t>
      </w:r>
      <w:r w:rsidR="001908F9" w:rsidRPr="001908F9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1908F9">
        <w:rPr>
          <w:rFonts w:asciiTheme="minorHAnsi" w:hAnsiTheme="minorHAnsi" w:cs="Arial"/>
          <w:sz w:val="22"/>
          <w:szCs w:val="22"/>
          <w:lang w:val="fi-FI"/>
        </w:rPr>
        <w:tab/>
      </w:r>
      <w:r w:rsidR="001908F9">
        <w:rPr>
          <w:rFonts w:asciiTheme="minorHAnsi" w:hAnsiTheme="minorHAnsi" w:cs="Arial"/>
          <w:sz w:val="22"/>
          <w:szCs w:val="22"/>
          <w:lang w:val="fi-FI"/>
        </w:rPr>
        <w:tab/>
      </w:r>
      <w:r w:rsidR="00CD3016">
        <w:rPr>
          <w:rFonts w:asciiTheme="minorHAnsi" w:hAnsiTheme="minorHAnsi" w:cs="Arial"/>
          <w:sz w:val="22"/>
          <w:szCs w:val="22"/>
          <w:lang w:val="fi-FI"/>
        </w:rPr>
        <w:t xml:space="preserve">          </w:t>
      </w:r>
      <w:r w:rsidR="002F1496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CD3016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1908F9">
        <w:rPr>
          <w:rFonts w:asciiTheme="minorHAnsi" w:hAnsiTheme="minorHAnsi" w:cs="Arial"/>
          <w:sz w:val="22"/>
          <w:szCs w:val="22"/>
          <w:lang w:val="fi-FI"/>
        </w:rPr>
        <w:t>Päiväys</w:t>
      </w:r>
      <w:r w:rsidR="00CD3016">
        <w:rPr>
          <w:rFonts w:asciiTheme="minorHAnsi" w:hAnsiTheme="minorHAnsi" w:cs="Arial"/>
          <w:sz w:val="22"/>
          <w:szCs w:val="22"/>
          <w:lang w:val="fi-FI"/>
        </w:rPr>
        <w:tab/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instrText xml:space="preserve"> FORMTEXT </w:instrTex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separate"/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end"/>
      </w:r>
      <w:r w:rsidR="001908F9" w:rsidRPr="00841E0B">
        <w:rPr>
          <w:rFonts w:asciiTheme="minorHAnsi" w:hAnsiTheme="minorHAnsi" w:cs="Arial"/>
          <w:sz w:val="22"/>
          <w:szCs w:val="22"/>
          <w:lang w:val="fi-FI"/>
        </w:rPr>
        <w:t xml:space="preserve"> / 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instrText xml:space="preserve"> FORMTEXT </w:instrTex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separate"/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end"/>
      </w:r>
      <w:r w:rsidR="001908F9" w:rsidRPr="00841E0B">
        <w:rPr>
          <w:rFonts w:asciiTheme="minorHAnsi" w:hAnsiTheme="minorHAnsi" w:cs="Arial"/>
          <w:sz w:val="22"/>
          <w:szCs w:val="22"/>
          <w:lang w:val="fi-FI"/>
        </w:rPr>
        <w:t xml:space="preserve"> 20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instrText xml:space="preserve"> FORMTEXT </w:instrTex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separate"/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end"/>
      </w:r>
    </w:p>
    <w:p w14:paraId="0EA36551" w14:textId="77777777" w:rsidR="00C16C1A" w:rsidRPr="00D64373" w:rsidRDefault="00C16C1A" w:rsidP="00844420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Theme="minorHAnsi" w:hAnsiTheme="minorHAnsi" w:cs="Arial"/>
          <w:b/>
          <w:bCs/>
          <w:sz w:val="6"/>
          <w:szCs w:val="6"/>
          <w:lang w:val="fi-FI"/>
        </w:rPr>
      </w:pPr>
    </w:p>
    <w:p w14:paraId="2D729338" w14:textId="2C869BDA" w:rsidR="001312E8" w:rsidRPr="00BC4F56" w:rsidRDefault="001312E8" w:rsidP="001312E8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80"/>
          <w:tab w:val="left" w:pos="6780"/>
          <w:tab w:val="left" w:pos="7629"/>
          <w:tab w:val="left" w:pos="9072"/>
        </w:tabs>
        <w:spacing w:line="228" w:lineRule="auto"/>
        <w:rPr>
          <w:rFonts w:asciiTheme="minorHAnsi" w:hAnsiTheme="minorHAnsi" w:cs="Arial"/>
          <w:i/>
          <w:sz w:val="18"/>
          <w:szCs w:val="18"/>
          <w:lang w:val="fi-FI"/>
        </w:rPr>
      </w:pP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Lomake koskee pysyvää erityisruokavaliota tai ruoka-allergioita, jotka aiheuttavat vakavia oireita. </w:t>
      </w:r>
      <w:r>
        <w:rPr>
          <w:rFonts w:asciiTheme="minorHAnsi" w:hAnsiTheme="minorHAnsi" w:cs="Arial"/>
          <w:i/>
          <w:sz w:val="18"/>
          <w:szCs w:val="18"/>
          <w:lang w:val="fi-FI"/>
        </w:rPr>
        <w:t>Lomake täytetään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 terveydenhoitajan, lääkärin tai ravitsemusterapeutin kanssa.</w:t>
      </w:r>
      <w:r>
        <w:rPr>
          <w:rFonts w:asciiTheme="minorHAnsi" w:hAnsiTheme="minorHAnsi" w:cs="Arial"/>
          <w:i/>
          <w:sz w:val="18"/>
          <w:szCs w:val="18"/>
          <w:lang w:val="fi-FI"/>
        </w:rPr>
        <w:t xml:space="preserve"> Uskonnollisessa ruokavaliossa riittää huoltajan </w:t>
      </w:r>
      <w:r w:rsidR="00D03E3A">
        <w:rPr>
          <w:rFonts w:asciiTheme="minorHAnsi" w:hAnsiTheme="minorHAnsi" w:cs="Arial"/>
          <w:i/>
          <w:sz w:val="18"/>
          <w:szCs w:val="18"/>
          <w:lang w:val="fi-FI"/>
        </w:rPr>
        <w:t xml:space="preserve">tai täysi-ikäisen </w:t>
      </w:r>
      <w:r>
        <w:rPr>
          <w:rFonts w:asciiTheme="minorHAnsi" w:hAnsiTheme="minorHAnsi" w:cs="Arial"/>
          <w:i/>
          <w:sz w:val="18"/>
          <w:szCs w:val="18"/>
          <w:lang w:val="fi-FI"/>
        </w:rPr>
        <w:t>allekirjoitus.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 Ruoka-allergioiden osalta </w:t>
      </w:r>
      <w:r w:rsidR="00C9263D">
        <w:rPr>
          <w:rFonts w:asciiTheme="minorHAnsi" w:hAnsiTheme="minorHAnsi" w:cs="Arial"/>
          <w:i/>
          <w:sz w:val="18"/>
          <w:szCs w:val="18"/>
          <w:lang w:val="fi-FI"/>
        </w:rPr>
        <w:t>lomake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 tulee </w:t>
      </w:r>
      <w:r w:rsidR="00C9263D">
        <w:rPr>
          <w:rFonts w:asciiTheme="minorHAnsi" w:hAnsiTheme="minorHAnsi" w:cs="Arial"/>
          <w:i/>
          <w:sz w:val="18"/>
          <w:szCs w:val="18"/>
          <w:lang w:val="fi-FI"/>
        </w:rPr>
        <w:t>päivittää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 tilanteen muuttuessa. Tarjottava ruoka on laktoositonta.</w:t>
      </w:r>
      <w:r w:rsidRPr="00BC4F56">
        <w:rPr>
          <w:rFonts w:asciiTheme="minorHAnsi" w:hAnsiTheme="minorHAnsi" w:cs="Arial"/>
          <w:i/>
          <w:sz w:val="22"/>
          <w:szCs w:val="22"/>
          <w:lang w:val="fi-FI"/>
        </w:rPr>
        <w:t xml:space="preserve"> 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>Mikäli käytössä on vain muutamia ruoka-aineita, käytä lomaketta 2. Allekirjoittamalla ja palauttamalla lomakkeen huoltaja an</w:t>
      </w:r>
      <w:r>
        <w:rPr>
          <w:rFonts w:asciiTheme="minorHAnsi" w:hAnsiTheme="minorHAnsi" w:cs="Arial"/>
          <w:i/>
          <w:sz w:val="18"/>
          <w:szCs w:val="18"/>
          <w:lang w:val="fi-FI"/>
        </w:rPr>
        <w:t xml:space="preserve">taa luvan tietojen käyttämiseen 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>varhaiskasvatuksessa/</w:t>
      </w:r>
      <w:proofErr w:type="spellStart"/>
      <w:r w:rsidRPr="00BC4F56">
        <w:rPr>
          <w:rFonts w:asciiTheme="minorHAnsi" w:hAnsiTheme="minorHAnsi" w:cs="Arial"/>
          <w:i/>
          <w:sz w:val="18"/>
          <w:szCs w:val="18"/>
          <w:lang w:val="fi-FI"/>
        </w:rPr>
        <w:t>koulus</w:t>
      </w:r>
      <w:r w:rsidR="004B0DC5">
        <w:rPr>
          <w:rFonts w:asciiTheme="minorHAnsi" w:hAnsiTheme="minorHAnsi" w:cs="Arial"/>
          <w:i/>
          <w:sz w:val="18"/>
          <w:szCs w:val="18"/>
          <w:lang w:val="fi-FI"/>
        </w:rPr>
        <w:t>-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>sa</w:t>
      </w:r>
      <w:proofErr w:type="spellEnd"/>
      <w:r>
        <w:rPr>
          <w:rFonts w:asciiTheme="minorHAnsi" w:hAnsiTheme="minorHAnsi" w:cs="Arial"/>
          <w:i/>
          <w:sz w:val="18"/>
          <w:szCs w:val="18"/>
          <w:lang w:val="fi-FI"/>
        </w:rPr>
        <w:t>/iltapäiväkerhossa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 ja ateriapalveluissa sekä näiden tietojärjestelmiss</w:t>
      </w:r>
      <w:r>
        <w:rPr>
          <w:rFonts w:asciiTheme="minorHAnsi" w:hAnsiTheme="minorHAnsi" w:cs="Arial"/>
          <w:i/>
          <w:sz w:val="18"/>
          <w:szCs w:val="18"/>
          <w:lang w:val="fi-FI"/>
        </w:rPr>
        <w:t>ä.</w:t>
      </w:r>
      <w:r w:rsidR="006C4263">
        <w:rPr>
          <w:rFonts w:asciiTheme="minorHAnsi" w:hAnsiTheme="minorHAnsi" w:cs="Arial"/>
          <w:i/>
          <w:sz w:val="18"/>
          <w:szCs w:val="18"/>
          <w:lang w:val="fi-FI"/>
        </w:rPr>
        <w:t xml:space="preserve"> Mikäli vain terveydenhuol</w:t>
      </w:r>
      <w:r w:rsidR="005A4263">
        <w:rPr>
          <w:rFonts w:asciiTheme="minorHAnsi" w:hAnsiTheme="minorHAnsi" w:cs="Arial"/>
          <w:i/>
          <w:sz w:val="18"/>
          <w:szCs w:val="18"/>
          <w:lang w:val="fi-FI"/>
        </w:rPr>
        <w:t>lonammattilainen täyttää lomakkeen, huoltajaa tulee informoida tiedon jakamisesta*.</w:t>
      </w:r>
    </w:p>
    <w:p w14:paraId="1F868710" w14:textId="77777777" w:rsidR="0076103A" w:rsidRPr="00D64373" w:rsidRDefault="0076103A" w:rsidP="00222FAC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80"/>
          <w:tab w:val="left" w:pos="6780"/>
          <w:tab w:val="left" w:pos="7629"/>
          <w:tab w:val="left" w:pos="9072"/>
        </w:tabs>
        <w:spacing w:line="228" w:lineRule="auto"/>
        <w:rPr>
          <w:rFonts w:asciiTheme="minorHAnsi" w:hAnsiTheme="minorHAnsi" w:cs="Arial"/>
          <w:i/>
          <w:sz w:val="6"/>
          <w:szCs w:val="6"/>
          <w:lang w:val="fi-FI"/>
        </w:rPr>
      </w:pPr>
    </w:p>
    <w:p w14:paraId="06F841BD" w14:textId="77777777" w:rsidR="00222FAC" w:rsidRPr="00222FAC" w:rsidRDefault="00222FAC" w:rsidP="00222FAC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80"/>
          <w:tab w:val="left" w:pos="6780"/>
          <w:tab w:val="left" w:pos="7629"/>
          <w:tab w:val="left" w:pos="9072"/>
        </w:tabs>
        <w:spacing w:line="228" w:lineRule="auto"/>
        <w:rPr>
          <w:rFonts w:asciiTheme="minorHAnsi" w:hAnsiTheme="minorHAnsi" w:cs="Arial"/>
          <w:i/>
          <w:sz w:val="8"/>
          <w:szCs w:val="8"/>
          <w:lang w:val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686"/>
        <w:gridCol w:w="2120"/>
      </w:tblGrid>
      <w:tr w:rsidR="002B22E7" w14:paraId="72B414DE" w14:textId="77777777" w:rsidTr="00896D42">
        <w:trPr>
          <w:trHeight w:val="455"/>
        </w:trPr>
        <w:tc>
          <w:tcPr>
            <w:tcW w:w="4531" w:type="dxa"/>
          </w:tcPr>
          <w:p w14:paraId="7CFEA9BA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Nimi 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  <w:bookmarkEnd w:id="0"/>
            <w:r w:rsidRPr="002B22E7">
              <w:rPr>
                <w:rFonts w:asciiTheme="minorHAnsi" w:hAnsiTheme="minorHAnsi" w:cs="Arial"/>
                <w:noProof/>
                <w:sz w:val="22"/>
                <w:szCs w:val="22"/>
                <w:lang w:val="fi-FI"/>
              </w:rPr>
              <w:t> </w:t>
            </w:r>
            <w:r w:rsidRPr="002B22E7">
              <w:rPr>
                <w:rFonts w:asciiTheme="minorHAnsi" w:hAnsiTheme="minorHAnsi" w:cs="Arial"/>
                <w:noProof/>
                <w:sz w:val="22"/>
                <w:szCs w:val="22"/>
                <w:lang w:val="fi-FI"/>
              </w:rPr>
              <w:t> </w:t>
            </w:r>
          </w:p>
        </w:tc>
        <w:tc>
          <w:tcPr>
            <w:tcW w:w="3686" w:type="dxa"/>
          </w:tcPr>
          <w:p w14:paraId="50C23C01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 w:rsidRPr="007964A3">
              <w:rPr>
                <w:rFonts w:asciiTheme="minorHAnsi" w:hAnsiTheme="minorHAnsi" w:cs="Arial"/>
                <w:sz w:val="22"/>
                <w:szCs w:val="22"/>
                <w:lang w:val="fi-FI"/>
              </w:rPr>
              <w:t>Syntymäaika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</w:tc>
        <w:tc>
          <w:tcPr>
            <w:tcW w:w="2120" w:type="dxa"/>
          </w:tcPr>
          <w:p w14:paraId="4684E0E2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</w:tc>
      </w:tr>
      <w:tr w:rsidR="002B22E7" w14:paraId="2821C8AE" w14:textId="77777777" w:rsidTr="00896D42">
        <w:trPr>
          <w:trHeight w:val="463"/>
        </w:trPr>
        <w:tc>
          <w:tcPr>
            <w:tcW w:w="4531" w:type="dxa"/>
          </w:tcPr>
          <w:p w14:paraId="01916F87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Päiväkoti/koulu 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</w:tc>
        <w:tc>
          <w:tcPr>
            <w:tcW w:w="3686" w:type="dxa"/>
          </w:tcPr>
          <w:p w14:paraId="437050A8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R</w:t>
            </w:r>
            <w:r w:rsidRPr="00BE0C51">
              <w:rPr>
                <w:rFonts w:asciiTheme="minorHAnsi" w:hAnsiTheme="minorHAnsi" w:cs="Arial"/>
                <w:sz w:val="22"/>
                <w:szCs w:val="22"/>
                <w:lang w:val="fi-FI"/>
              </w:rPr>
              <w:t>yhmä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/Luokka 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</w:tc>
        <w:tc>
          <w:tcPr>
            <w:tcW w:w="2120" w:type="dxa"/>
          </w:tcPr>
          <w:p w14:paraId="46D302DE" w14:textId="77777777" w:rsidR="002B22E7" w:rsidRDefault="001312E8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/H</w:t>
            </w:r>
            <w:r w:rsidR="00841E0B">
              <w:rPr>
                <w:rFonts w:asciiTheme="minorHAnsi" w:hAnsiTheme="minorHAnsi" w:cs="Arial"/>
                <w:sz w:val="22"/>
                <w:szCs w:val="22"/>
                <w:lang w:val="fi-FI"/>
              </w:rPr>
              <w:t>enkilökunta</w:t>
            </w:r>
            <w:r w:rsidR="002B22E7" w:rsidRPr="00BE0C51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="00CF0420"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420"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="00CF0420"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2B22E7" w14:paraId="119ED4E5" w14:textId="77777777" w:rsidTr="002B22E7">
        <w:trPr>
          <w:trHeight w:val="419"/>
        </w:trPr>
        <w:tc>
          <w:tcPr>
            <w:tcW w:w="4531" w:type="dxa"/>
          </w:tcPr>
          <w:p w14:paraId="331C805F" w14:textId="77777777" w:rsidR="002B22E7" w:rsidRDefault="002B22E7" w:rsidP="00896D42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Huoltaja </w:t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</w:tc>
        <w:tc>
          <w:tcPr>
            <w:tcW w:w="3686" w:type="dxa"/>
          </w:tcPr>
          <w:p w14:paraId="67758916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</w:tc>
        <w:tc>
          <w:tcPr>
            <w:tcW w:w="2120" w:type="dxa"/>
          </w:tcPr>
          <w:p w14:paraId="23190343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</w:tc>
      </w:tr>
    </w:tbl>
    <w:p w14:paraId="155A0779" w14:textId="77777777" w:rsidR="002B22E7" w:rsidRPr="001312E8" w:rsidRDefault="002B22E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Theme="minorHAnsi" w:hAnsiTheme="minorHAnsi" w:cs="Arial"/>
          <w:sz w:val="6"/>
          <w:szCs w:val="6"/>
          <w:lang w:val="fi-FI"/>
        </w:rPr>
      </w:pPr>
    </w:p>
    <w:tbl>
      <w:tblPr>
        <w:tblStyle w:val="TaulukkoRuudukko"/>
        <w:tblpPr w:leftFromText="141" w:rightFromText="141" w:vertAnchor="text" w:horzAnchor="margin" w:tblpY="26"/>
        <w:tblW w:w="10355" w:type="dxa"/>
        <w:tblLook w:val="04A0" w:firstRow="1" w:lastRow="0" w:firstColumn="1" w:lastColumn="0" w:noHBand="0" w:noVBand="1"/>
      </w:tblPr>
      <w:tblGrid>
        <w:gridCol w:w="2408"/>
        <w:gridCol w:w="1982"/>
        <w:gridCol w:w="992"/>
        <w:gridCol w:w="3685"/>
        <w:gridCol w:w="1288"/>
      </w:tblGrid>
      <w:tr w:rsidR="002B22E7" w:rsidRPr="00F32D80" w14:paraId="1AFD700B" w14:textId="77777777" w:rsidTr="00AD474F">
        <w:trPr>
          <w:trHeight w:val="990"/>
        </w:trPr>
        <w:tc>
          <w:tcPr>
            <w:tcW w:w="2408" w:type="dxa"/>
            <w:tcBorders>
              <w:right w:val="single" w:sz="4" w:space="0" w:color="auto"/>
            </w:tcBorders>
          </w:tcPr>
          <w:p w14:paraId="39DD5BDD" w14:textId="77777777" w:rsidR="002B22E7" w:rsidRPr="001312E8" w:rsidRDefault="002B22E7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val="fi-FI"/>
              </w:rPr>
            </w:pPr>
          </w:p>
          <w:p w14:paraId="7C19FBE2" w14:textId="77777777" w:rsidR="002B22E7" w:rsidRPr="002F5C06" w:rsidRDefault="002B22E7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PYSYVÄ ERITYISRUOKAVALIO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0FBB3" w14:textId="77777777" w:rsidR="002B22E7" w:rsidRPr="009A7021" w:rsidRDefault="002B22E7" w:rsidP="008D3179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14:paraId="5124B966" w14:textId="77777777" w:rsidR="002B22E7" w:rsidRDefault="002B22E7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Diabetes</w:t>
            </w:r>
          </w:p>
          <w:p w14:paraId="08E960D0" w14:textId="77777777" w:rsidR="002B22E7" w:rsidRDefault="002B22E7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14:paraId="7C33CE78" w14:textId="77777777" w:rsidR="002B22E7" w:rsidRPr="002F5C06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>Keliakia</w:t>
            </w:r>
            <w:r w:rsidR="002B22E7"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  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4D9A9" w14:textId="77777777" w:rsidR="002B22E7" w:rsidRPr="009A7021" w:rsidRDefault="002B22E7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14:paraId="059F2335" w14:textId="77777777" w:rsidR="002B22E7" w:rsidRPr="002F5C06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2B22E7"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>L</w:t>
            </w:r>
            <w:r w:rsidR="002B22E7"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>iitteenä ateriasuunnitelma</w:t>
            </w:r>
            <w:r w:rsid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</w:p>
          <w:p w14:paraId="45165091" w14:textId="77777777" w:rsidR="002B22E7" w:rsidRPr="002B22E7" w:rsidRDefault="002B22E7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14:paraId="041D99E1" w14:textId="77777777" w:rsidR="002B22E7" w:rsidRPr="002B22E7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2B22E7">
              <w:rPr>
                <w:rFonts w:asciiTheme="minorHAnsi" w:hAnsiTheme="minorHAnsi" w:cs="Arial"/>
                <w:sz w:val="18"/>
                <w:szCs w:val="18"/>
                <w:lang w:val="fi-FI"/>
              </w:rPr>
              <w:t xml:space="preserve"> </w:t>
            </w:r>
            <w:r w:rsidR="002B22E7" w:rsidRPr="002B22E7">
              <w:rPr>
                <w:rFonts w:asciiTheme="minorHAnsi" w:hAnsiTheme="minorHAnsi" w:cs="Arial"/>
                <w:b/>
                <w:sz w:val="22"/>
                <w:szCs w:val="22"/>
                <w:lang w:val="fi-FI"/>
              </w:rPr>
              <w:t>ei käytä</w:t>
            </w:r>
            <w:r w:rsidR="002B22E7" w:rsidRP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gluteenitonta kauraa </w:t>
            </w:r>
          </w:p>
          <w:p w14:paraId="7EA4FFFC" w14:textId="77777777" w:rsidR="002B22E7" w:rsidRPr="005B6D74" w:rsidRDefault="002B22E7" w:rsidP="005B6D74">
            <w:pPr>
              <w:pStyle w:val="Luettelokappale"/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left="35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</w:tr>
      <w:tr w:rsidR="001312E8" w:rsidRPr="00F32D80" w14:paraId="4D525566" w14:textId="77777777" w:rsidTr="00AD474F">
        <w:trPr>
          <w:trHeight w:val="1334"/>
        </w:trPr>
        <w:tc>
          <w:tcPr>
            <w:tcW w:w="2408" w:type="dxa"/>
            <w:tcBorders>
              <w:right w:val="single" w:sz="4" w:space="0" w:color="auto"/>
            </w:tcBorders>
          </w:tcPr>
          <w:p w14:paraId="07C01577" w14:textId="77777777" w:rsidR="001312E8" w:rsidRP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val="fi-FI"/>
              </w:rPr>
            </w:pPr>
          </w:p>
          <w:p w14:paraId="6F0423EF" w14:textId="77777777" w:rsid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PYSYVÄ </w:t>
            </w:r>
          </w:p>
          <w:p w14:paraId="0CE38063" w14:textId="77777777" w:rsid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EETTINEN TAI </w:t>
            </w:r>
          </w:p>
          <w:p w14:paraId="0EC1137C" w14:textId="77777777" w:rsid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USKONNOLLINEN </w:t>
            </w:r>
          </w:p>
          <w:p w14:paraId="20153465" w14:textId="77777777" w:rsid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RUOKAVALIO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0F1" w14:textId="77777777" w:rsidR="001312E8" w:rsidRPr="001312E8" w:rsidRDefault="001312E8" w:rsidP="001312E8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40" w:line="228" w:lineRule="auto"/>
              <w:ind w:hanging="6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14:paraId="3D67ADFA" w14:textId="77777777" w:rsidR="001312E8" w:rsidRDefault="009C3105" w:rsidP="001312E8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40" w:line="228" w:lineRule="auto"/>
              <w:ind w:hanging="6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fi-FI"/>
                </w:rPr>
                <w:id w:val="-3694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D6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Kasvisruokavalio (Sisältää maitotaloustuotteita ja </w:t>
            </w:r>
            <w:r w:rsidR="00754508">
              <w:rPr>
                <w:rFonts w:asciiTheme="minorHAnsi" w:hAnsiTheme="minorHAnsi" w:cs="Arial"/>
                <w:sz w:val="22"/>
                <w:szCs w:val="22"/>
                <w:lang w:val="fi-FI"/>
              </w:rPr>
              <w:t>kanan</w:t>
            </w:r>
            <w:r w:rsidR="001312E8">
              <w:rPr>
                <w:rFonts w:asciiTheme="minorHAnsi" w:hAnsiTheme="minorHAnsi" w:cs="Arial"/>
                <w:sz w:val="22"/>
                <w:szCs w:val="22"/>
                <w:lang w:val="fi-FI"/>
              </w:rPr>
              <w:t>muna</w:t>
            </w:r>
            <w:r w:rsidR="00754508">
              <w:rPr>
                <w:rFonts w:asciiTheme="minorHAnsi" w:hAnsiTheme="minorHAnsi" w:cs="Arial"/>
                <w:sz w:val="22"/>
                <w:szCs w:val="22"/>
                <w:lang w:val="fi-FI"/>
              </w:rPr>
              <w:t>a</w:t>
            </w:r>
            <w:r w:rsidR="001312E8">
              <w:rPr>
                <w:rFonts w:asciiTheme="minorHAnsi" w:hAnsiTheme="minorHAnsi" w:cs="Arial"/>
                <w:sz w:val="22"/>
                <w:szCs w:val="22"/>
                <w:lang w:val="fi-FI"/>
              </w:rPr>
              <w:t>)</w:t>
            </w:r>
            <w:r w:rsidR="001312E8"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 </w:t>
            </w:r>
          </w:p>
          <w:p w14:paraId="4D8A3666" w14:textId="77777777" w:rsidR="001312E8" w:rsidRPr="002F5C06" w:rsidRDefault="001312E8" w:rsidP="001312E8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    </w:t>
            </w: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i-FI"/>
                </w:rPr>
                <w:id w:val="164500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D6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syö kalaa   </w:t>
            </w: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i-FI"/>
                </w:rPr>
                <w:id w:val="-20288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473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syö broileria ja kalkkunaa</w:t>
            </w:r>
          </w:p>
          <w:p w14:paraId="4A55B415" w14:textId="77777777" w:rsidR="001312E8" w:rsidRPr="00312B60" w:rsidRDefault="001312E8" w:rsidP="001312E8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14:paraId="54EA58FA" w14:textId="6B8696DE" w:rsidR="001312E8" w:rsidRPr="00AF3365" w:rsidRDefault="009C3105" w:rsidP="00AF3365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fi-FI"/>
                </w:rPr>
                <w:id w:val="-15909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365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ei veriruokia </w:t>
            </w:r>
            <w:r w:rsidR="001312E8" w:rsidRPr="00AF3365">
              <w:rPr>
                <w:rFonts w:asciiTheme="minorHAnsi" w:hAnsiTheme="minorHAnsi" w:cs="Arial"/>
                <w:sz w:val="12"/>
                <w:szCs w:val="12"/>
                <w:lang w:val="fi-FI"/>
              </w:rPr>
              <w:t xml:space="preserve">   </w:t>
            </w:r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fi-FI"/>
                </w:rPr>
                <w:id w:val="-4917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D6" w:rsidRPr="00AF3365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ei sisäelimiä          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fi-FI"/>
                </w:rPr>
                <w:id w:val="8301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ei sianlihaa            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fi-FI"/>
                </w:rPr>
                <w:id w:val="62427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D4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ei naudanlihaa</w:t>
            </w:r>
          </w:p>
          <w:p w14:paraId="3D64565F" w14:textId="77777777" w:rsidR="001312E8" w:rsidRPr="002B22E7" w:rsidRDefault="001312E8" w:rsidP="00AD474F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</w:tc>
      </w:tr>
      <w:tr w:rsidR="00CF0420" w:rsidRPr="00F32D80" w14:paraId="348066E4" w14:textId="77777777" w:rsidTr="009A7021">
        <w:trPr>
          <w:trHeight w:val="330"/>
        </w:trPr>
        <w:tc>
          <w:tcPr>
            <w:tcW w:w="2408" w:type="dxa"/>
            <w:vMerge w:val="restart"/>
            <w:tcBorders>
              <w:right w:val="single" w:sz="4" w:space="0" w:color="auto"/>
            </w:tcBorders>
          </w:tcPr>
          <w:p w14:paraId="6AA3108E" w14:textId="77777777" w:rsidR="00CF0420" w:rsidRPr="001312E8" w:rsidRDefault="00CF0420" w:rsidP="00CF0420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fi-FI"/>
              </w:rPr>
            </w:pPr>
          </w:p>
          <w:p w14:paraId="0CBF0403" w14:textId="77777777" w:rsidR="00CF0420" w:rsidRPr="002F5C06" w:rsidRDefault="00CF0420" w:rsidP="00CF0420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t xml:space="preserve">VUOSITTAIN </w:t>
            </w:r>
            <w:r w:rsidR="003C339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t>TARKI</w:t>
            </w:r>
            <w:r w:rsidRPr="002F5C06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t>STETTAVA</w:t>
            </w:r>
          </w:p>
          <w:p w14:paraId="17099433" w14:textId="77777777" w:rsidR="00CF0420" w:rsidRPr="002F5C06" w:rsidRDefault="00CF0420" w:rsidP="00CF0420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RUOKA-AINEALLERGIA</w:t>
            </w:r>
          </w:p>
          <w:p w14:paraId="65872957" w14:textId="77777777"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0D49CD05" w14:textId="77777777"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634AE732" w14:textId="77777777"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4B9453B6" w14:textId="77777777"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145C5233" w14:textId="77777777"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34CA2347" w14:textId="77777777" w:rsidR="00FC4230" w:rsidRDefault="00FC423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49B82FD6" w14:textId="77777777" w:rsidR="00FC4230" w:rsidRDefault="00FC423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3A1004CD" w14:textId="77777777" w:rsidR="00FC4230" w:rsidRDefault="00FC423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9D9F40" wp14:editId="43F31C43">
                      <wp:simplePos x="0" y="0"/>
                      <wp:positionH relativeFrom="column">
                        <wp:posOffset>81222</wp:posOffset>
                      </wp:positionH>
                      <wp:positionV relativeFrom="paragraph">
                        <wp:posOffset>111760</wp:posOffset>
                      </wp:positionV>
                      <wp:extent cx="1228550" cy="409516"/>
                      <wp:effectExtent l="0" t="0" r="10160" b="10160"/>
                      <wp:wrapNone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550" cy="4095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6ECF8" w14:textId="77777777" w:rsidR="00222FAC" w:rsidRDefault="00222FAC" w:rsidP="00222F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D9F40" id="Suorakulmio 4" o:spid="_x0000_s1026" style="position:absolute;margin-left:6.4pt;margin-top:8.8pt;width:96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" filled="f" strokecolor="black [3213]" strokeweight=".5pt">
                      <v:textbox>
                        <w:txbxContent>
                          <w:p w14:paraId="3216ECF8" w14:textId="77777777" w:rsidR="00222FAC" w:rsidRDefault="00222FAC" w:rsidP="00222F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8DC22F" w14:textId="77777777" w:rsidR="00FC4230" w:rsidRDefault="00FC4230" w:rsidP="00FC4230">
            <w:pPr>
              <w:rPr>
                <w:rFonts w:asciiTheme="minorHAnsi" w:hAnsiTheme="minorHAnsi" w:cs="Arial"/>
                <w:szCs w:val="20"/>
                <w:lang w:val="fi-FI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fi-FI"/>
              </w:rPr>
              <w:t xml:space="preserve">      </w:t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fi-FI"/>
              </w:rPr>
              <w:t xml:space="preserve"> </w:t>
            </w:r>
            <w:r w:rsidRPr="005B6D74">
              <w:rPr>
                <w:rFonts w:asciiTheme="minorHAnsi" w:hAnsiTheme="minorHAnsi" w:cs="Arial"/>
                <w:szCs w:val="20"/>
                <w:lang w:val="fi-FI"/>
              </w:rPr>
              <w:t>Adrenaliiniruiske</w:t>
            </w:r>
          </w:p>
          <w:p w14:paraId="3D5F419E" w14:textId="77777777" w:rsidR="00CF0420" w:rsidRPr="00222FAC" w:rsidRDefault="00FC4230" w:rsidP="00FC4230">
            <w:pPr>
              <w:rPr>
                <w:lang w:val="fi-FI"/>
              </w:rPr>
            </w:pPr>
            <w:r>
              <w:rPr>
                <w:rFonts w:asciiTheme="minorHAnsi" w:hAnsiTheme="minorHAnsi" w:cs="Arial"/>
                <w:szCs w:val="20"/>
                <w:lang w:val="fi-FI"/>
              </w:rPr>
              <w:t xml:space="preserve">          varalääkkeenä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51B40" w14:textId="77777777" w:rsidR="00CF0420" w:rsidRPr="002B22E7" w:rsidRDefault="00CF0420" w:rsidP="008D3179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14:paraId="63D31959" w14:textId="77777777" w:rsidR="00CF0420" w:rsidRDefault="00CF0420" w:rsidP="008D3179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>Merkittäviä tai hengenvaarallisia oireita aiheuttava</w:t>
            </w:r>
          </w:p>
        </w:tc>
      </w:tr>
      <w:tr w:rsidR="00CF0420" w:rsidRPr="002B22E7" w14:paraId="63F7A652" w14:textId="77777777" w:rsidTr="009A7021">
        <w:trPr>
          <w:trHeight w:val="450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14:paraId="3CF80076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367B39" w14:textId="77777777" w:rsidR="009A7021" w:rsidRDefault="009A7021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14:paraId="7221F0B4" w14:textId="77777777"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>Ruoka-aine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C0FAC" w14:textId="77777777" w:rsidR="009A7021" w:rsidRDefault="009A7021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14:paraId="1E91EAB7" w14:textId="77777777"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>Oire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2EEB" w14:textId="77777777"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Cs w:val="20"/>
                <w:lang w:val="fi-FI"/>
              </w:rPr>
            </w:pPr>
            <w:r w:rsidRPr="00387D34">
              <w:rPr>
                <w:rFonts w:asciiTheme="minorHAnsi" w:hAnsiTheme="minorHAnsi" w:cs="Arial"/>
                <w:szCs w:val="20"/>
                <w:lang w:val="fi-FI"/>
              </w:rPr>
              <w:t>Anafylaksian</w:t>
            </w:r>
          </w:p>
          <w:p w14:paraId="3FA2CF4D" w14:textId="77777777"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387D34">
              <w:rPr>
                <w:rFonts w:asciiTheme="minorHAnsi" w:hAnsiTheme="minorHAnsi" w:cs="Arial"/>
                <w:szCs w:val="20"/>
                <w:lang w:val="fi-FI"/>
              </w:rPr>
              <w:t>vaara</w:t>
            </w:r>
          </w:p>
        </w:tc>
      </w:tr>
      <w:tr w:rsidR="00CF0420" w:rsidRPr="002B22E7" w14:paraId="7A4CF7AE" w14:textId="77777777" w:rsidTr="009A7021">
        <w:trPr>
          <w:trHeight w:val="385"/>
        </w:trPr>
        <w:tc>
          <w:tcPr>
            <w:tcW w:w="2408" w:type="dxa"/>
            <w:vMerge/>
          </w:tcPr>
          <w:p w14:paraId="2EB48077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14:paraId="5DB1258D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6FFA87A2" w14:textId="77777777" w:rsidR="00CF0420" w:rsidRPr="009A7021" w:rsidRDefault="009A7021" w:rsidP="00896D42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  <w:tcBorders>
              <w:top w:val="nil"/>
            </w:tcBorders>
          </w:tcPr>
          <w:p w14:paraId="793243E4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18636D5A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  <w:tcBorders>
              <w:top w:val="nil"/>
            </w:tcBorders>
          </w:tcPr>
          <w:p w14:paraId="3966E259" w14:textId="77777777" w:rsidR="00CF0420" w:rsidRP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14:paraId="3B064334" w14:textId="77777777"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14:paraId="21444743" w14:textId="77777777" w:rsidTr="009A7021">
        <w:trPr>
          <w:trHeight w:val="385"/>
        </w:trPr>
        <w:tc>
          <w:tcPr>
            <w:tcW w:w="2408" w:type="dxa"/>
            <w:vMerge/>
          </w:tcPr>
          <w:p w14:paraId="75C6CD96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14:paraId="66C9EB9A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6B605360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14:paraId="696B814F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5C4CA238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14:paraId="02F8151D" w14:textId="77777777" w:rsidR="00CF0420" w:rsidRP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14:paraId="024EBA0D" w14:textId="77777777"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14:paraId="1110126C" w14:textId="77777777" w:rsidTr="009A7021">
        <w:trPr>
          <w:trHeight w:val="385"/>
        </w:trPr>
        <w:tc>
          <w:tcPr>
            <w:tcW w:w="2408" w:type="dxa"/>
            <w:vMerge/>
          </w:tcPr>
          <w:p w14:paraId="536EAB34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14:paraId="57AAC23B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4CEA3131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14:paraId="4F6E03E2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4A97E232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14:paraId="3FCD83FC" w14:textId="77777777" w:rsidR="00CF0420" w:rsidRP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14:paraId="4A4D42FF" w14:textId="77777777" w:rsid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14:paraId="436770A9" w14:textId="77777777" w:rsidTr="009A7021">
        <w:trPr>
          <w:trHeight w:val="385"/>
        </w:trPr>
        <w:tc>
          <w:tcPr>
            <w:tcW w:w="2408" w:type="dxa"/>
            <w:vMerge/>
          </w:tcPr>
          <w:p w14:paraId="309F6E49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14:paraId="6F56B112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6BD3F579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14:paraId="3D7D1F90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0430B3DA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14:paraId="5B70722F" w14:textId="77777777" w:rsidR="00CF0420" w:rsidRP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14:paraId="03D95390" w14:textId="77777777" w:rsid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14:paraId="0A4BAF98" w14:textId="77777777" w:rsidTr="009A7021">
        <w:trPr>
          <w:trHeight w:val="385"/>
        </w:trPr>
        <w:tc>
          <w:tcPr>
            <w:tcW w:w="2408" w:type="dxa"/>
            <w:vMerge/>
          </w:tcPr>
          <w:p w14:paraId="7259E9D2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14:paraId="7E6C02BD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10B20AC5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14:paraId="1953CFA8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3F521A53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14:paraId="4BC8C821" w14:textId="77777777" w:rsidR="00CF0420" w:rsidRP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14:paraId="70B27BFE" w14:textId="77777777" w:rsid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14:paraId="46C87FEF" w14:textId="77777777" w:rsidTr="009A7021">
        <w:trPr>
          <w:trHeight w:val="385"/>
        </w:trPr>
        <w:tc>
          <w:tcPr>
            <w:tcW w:w="2408" w:type="dxa"/>
            <w:vMerge/>
          </w:tcPr>
          <w:p w14:paraId="149C187D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14:paraId="436424B7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73E147E2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14:paraId="248FAD47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36F74028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14:paraId="4664FD52" w14:textId="77777777" w:rsidR="00CF0420" w:rsidRP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14:paraId="2B5714DF" w14:textId="77777777" w:rsid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E76E6" w:rsidRPr="001E699F" w14:paraId="4358CC5C" w14:textId="77777777" w:rsidTr="001312E8">
        <w:trPr>
          <w:trHeight w:val="2357"/>
        </w:trPr>
        <w:tc>
          <w:tcPr>
            <w:tcW w:w="2408" w:type="dxa"/>
          </w:tcPr>
          <w:p w14:paraId="14E0D443" w14:textId="77777777" w:rsidR="00AD41AF" w:rsidRPr="00896D42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16"/>
                <w:szCs w:val="16"/>
                <w:lang w:val="fi-FI"/>
              </w:rPr>
            </w:pPr>
          </w:p>
          <w:p w14:paraId="103BB90D" w14:textId="77777777" w:rsidR="008D3179" w:rsidRPr="002F5C06" w:rsidRDefault="00844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RUOKAILU</w:t>
            </w:r>
            <w:r w:rsidR="008D3179"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TILANTEESSA </w:t>
            </w:r>
          </w:p>
          <w:p w14:paraId="5E36EFBA" w14:textId="77777777" w:rsidR="00967811" w:rsidRPr="002F5C06" w:rsidRDefault="008D3179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HUOMIOITAVA</w:t>
            </w:r>
          </w:p>
        </w:tc>
        <w:tc>
          <w:tcPr>
            <w:tcW w:w="7947" w:type="dxa"/>
            <w:gridSpan w:val="4"/>
          </w:tcPr>
          <w:p w14:paraId="7C97A1C3" w14:textId="77777777" w:rsidR="00DC7EE5" w:rsidRPr="00896D42" w:rsidRDefault="00DC7EE5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14:paraId="6025A4F5" w14:textId="77777777" w:rsidR="009A7021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Ruokailutilanteessa </w:t>
            </w:r>
            <w:r w:rsidR="00DB2BF0">
              <w:rPr>
                <w:rFonts w:asciiTheme="minorHAnsi" w:hAnsiTheme="minorHAnsi" w:cs="Arial"/>
                <w:sz w:val="22"/>
                <w:szCs w:val="22"/>
                <w:lang w:val="fi-FI"/>
              </w:rPr>
              <w:t>ruokailijan itse syrjään siirtämät</w:t>
            </w:r>
            <w:r w:rsidR="005C2C12">
              <w:rPr>
                <w:rFonts w:asciiTheme="minorHAnsi" w:hAnsiTheme="minorHAnsi" w:cs="Arial"/>
                <w:sz w:val="22"/>
                <w:szCs w:val="22"/>
                <w:lang w:val="fi-FI"/>
              </w:rPr>
              <w:t>/syrjään siirrettävät</w:t>
            </w:r>
            <w:r w:rsidR="00DB2BF0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="00917B97">
              <w:rPr>
                <w:rFonts w:asciiTheme="minorHAnsi" w:hAnsiTheme="minorHAnsi" w:cs="Arial"/>
                <w:sz w:val="22"/>
                <w:szCs w:val="22"/>
                <w:lang w:val="fi-FI"/>
              </w:rPr>
              <w:t>r</w:t>
            </w:r>
            <w:r w:rsidR="009A7021">
              <w:rPr>
                <w:rFonts w:asciiTheme="minorHAnsi" w:hAnsiTheme="minorHAnsi" w:cs="Arial"/>
                <w:sz w:val="22"/>
                <w:szCs w:val="22"/>
                <w:lang w:val="fi-FI"/>
              </w:rPr>
              <w:t>uoka-aineet:</w:t>
            </w:r>
          </w:p>
          <w:p w14:paraId="1F36333B" w14:textId="77777777" w:rsidR="00DB2BF0" w:rsidRPr="009A7021" w:rsidRDefault="001E699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1E699F">
              <w:rPr>
                <w:rFonts w:asciiTheme="minorHAnsi" w:hAnsiTheme="minorHAnsi" w:cs="Arial"/>
                <w:i/>
                <w:sz w:val="16"/>
                <w:szCs w:val="16"/>
                <w:lang w:val="fi-FI"/>
              </w:rPr>
              <w:t xml:space="preserve">                   </w:t>
            </w:r>
          </w:p>
          <w:p w14:paraId="7D582B4E" w14:textId="77777777" w:rsidR="00DB2BF0" w:rsidRDefault="009A7021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pP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  <w:p w14:paraId="3A825D7A" w14:textId="77777777" w:rsidR="009A7021" w:rsidRDefault="009A7021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  <w:p w14:paraId="3648DAD3" w14:textId="77777777" w:rsidR="00DB2BF0" w:rsidRPr="001E699F" w:rsidRDefault="009A7021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  <w:p w14:paraId="23FFB1C3" w14:textId="77777777" w:rsidR="009A7021" w:rsidRDefault="009A7021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sz w:val="22"/>
                <w:szCs w:val="22"/>
                <w:lang w:val="fi-FI"/>
              </w:rPr>
            </w:pPr>
          </w:p>
          <w:p w14:paraId="235348E7" w14:textId="77777777" w:rsidR="00DB2BF0" w:rsidRPr="00312357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szCs w:val="20"/>
                <w:lang w:val="fi-FI"/>
              </w:rPr>
            </w:pPr>
            <w:r w:rsidRPr="00312357">
              <w:rPr>
                <w:rFonts w:asciiTheme="minorHAnsi" w:hAnsiTheme="minorHAnsi" w:cs="Arial"/>
                <w:b/>
                <w:sz w:val="22"/>
                <w:szCs w:val="22"/>
                <w:lang w:val="fi-FI"/>
              </w:rPr>
              <w:t>Ruokajuoma</w:t>
            </w:r>
            <w:r w:rsidR="00C83FAC" w:rsidRPr="00312357">
              <w:rPr>
                <w:rFonts w:asciiTheme="minorHAnsi" w:hAnsiTheme="minorHAnsi" w:cs="Arial"/>
                <w:b/>
                <w:sz w:val="22"/>
                <w:szCs w:val="22"/>
                <w:lang w:val="fi-FI"/>
              </w:rPr>
              <w:t xml:space="preserve">    </w:t>
            </w:r>
            <w:r w:rsidR="00387D34" w:rsidRPr="00312357">
              <w:rPr>
                <w:rFonts w:asciiTheme="minorHAnsi" w:hAnsiTheme="minorHAnsi" w:cs="Arial"/>
                <w:b/>
                <w:szCs w:val="20"/>
                <w:lang w:val="fi-FI"/>
              </w:rPr>
              <w:t xml:space="preserve">                                    </w:t>
            </w:r>
          </w:p>
          <w:p w14:paraId="4D208F33" w14:textId="748430F5" w:rsidR="00B1425C" w:rsidRPr="00090F3C" w:rsidRDefault="009A7021" w:rsidP="008F2C4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80" w:line="228" w:lineRule="auto"/>
              <w:rPr>
                <w:rFonts w:asciiTheme="minorHAnsi" w:hAnsiTheme="minorHAnsi" w:cs="Arial"/>
                <w:szCs w:val="20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8F2C49">
              <w:rPr>
                <w:rFonts w:asciiTheme="minorHAnsi" w:hAnsiTheme="minorHAnsi" w:cs="Arial"/>
                <w:szCs w:val="20"/>
                <w:lang w:val="fi-FI"/>
              </w:rPr>
              <w:t xml:space="preserve"> Laktoositon</w:t>
            </w:r>
            <w:r w:rsidR="00387D34" w:rsidRPr="00090F3C">
              <w:rPr>
                <w:rFonts w:asciiTheme="minorHAnsi" w:hAnsiTheme="minorHAnsi" w:cs="Arial"/>
                <w:szCs w:val="20"/>
                <w:lang w:val="fi-FI"/>
              </w:rPr>
              <w:t xml:space="preserve">  </w:t>
            </w:r>
          </w:p>
          <w:p w14:paraId="752263BA" w14:textId="77777777" w:rsidR="001E699F" w:rsidRPr="00AD474F" w:rsidRDefault="001E699F" w:rsidP="008F2C4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4"/>
                <w:szCs w:val="4"/>
                <w:lang w:val="fi-FI"/>
              </w:rPr>
            </w:pPr>
          </w:p>
        </w:tc>
      </w:tr>
      <w:tr w:rsidR="00AD41AF" w14:paraId="3CB19D25" w14:textId="77777777" w:rsidTr="00AD474F">
        <w:trPr>
          <w:trHeight w:val="1478"/>
        </w:trPr>
        <w:tc>
          <w:tcPr>
            <w:tcW w:w="2408" w:type="dxa"/>
          </w:tcPr>
          <w:p w14:paraId="40A4AD94" w14:textId="77777777" w:rsidR="00AD41AF" w:rsidRPr="002F5C06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08A3DD89" w14:textId="77777777" w:rsidR="00AD41AF" w:rsidRPr="002F5C06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MUUTA </w:t>
            </w:r>
          </w:p>
          <w:p w14:paraId="11769149" w14:textId="77777777" w:rsidR="00AD41AF" w:rsidRPr="002F5C06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HUOMIOITAVAA</w:t>
            </w:r>
          </w:p>
        </w:tc>
        <w:tc>
          <w:tcPr>
            <w:tcW w:w="7947" w:type="dxa"/>
            <w:gridSpan w:val="4"/>
          </w:tcPr>
          <w:p w14:paraId="0CB0600F" w14:textId="77777777" w:rsidR="00AD41AF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14:paraId="6561DE50" w14:textId="77777777" w:rsidR="00896D42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14:paraId="769A8C1C" w14:textId="77777777" w:rsidR="00896D42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14:paraId="21FE0157" w14:textId="77777777" w:rsidR="00896D42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14:paraId="28862120" w14:textId="77777777" w:rsidR="008F2C49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</w:tr>
    </w:tbl>
    <w:p w14:paraId="04E66A17" w14:textId="77777777" w:rsidR="005B6D74" w:rsidRPr="00222FAC" w:rsidRDefault="005B6D74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Theme="minorHAnsi" w:hAnsiTheme="minorHAnsi" w:cs="Arial"/>
          <w:sz w:val="8"/>
          <w:szCs w:val="8"/>
          <w:lang w:val="fi-FI"/>
        </w:rPr>
      </w:pPr>
    </w:p>
    <w:tbl>
      <w:tblPr>
        <w:tblStyle w:val="TaulukkoRuudukko"/>
        <w:tblpPr w:leftFromText="141" w:rightFromText="141" w:vertAnchor="text" w:horzAnchor="margin" w:tblpY="86"/>
        <w:tblW w:w="10376" w:type="dxa"/>
        <w:tblLook w:val="04A0" w:firstRow="1" w:lastRow="0" w:firstColumn="1" w:lastColumn="0" w:noHBand="0" w:noVBand="1"/>
      </w:tblPr>
      <w:tblGrid>
        <w:gridCol w:w="5420"/>
        <w:gridCol w:w="4956"/>
      </w:tblGrid>
      <w:tr w:rsidR="00E620CC" w:rsidRPr="00F32D80" w14:paraId="41624A55" w14:textId="77777777" w:rsidTr="00730E5D">
        <w:trPr>
          <w:trHeight w:val="841"/>
        </w:trPr>
        <w:tc>
          <w:tcPr>
            <w:tcW w:w="5420" w:type="dxa"/>
          </w:tcPr>
          <w:p w14:paraId="16809913" w14:textId="77777777" w:rsidR="00067114" w:rsidRDefault="00595079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>Ammattilaisen allekirjoitus ja nimenselvennys</w:t>
            </w:r>
          </w:p>
          <w:p w14:paraId="5E7D2187" w14:textId="77777777" w:rsidR="00730E5D" w:rsidRDefault="009A7021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Cs w:val="20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>
              <w:rPr>
                <w:rFonts w:asciiTheme="minorHAnsi" w:hAnsiTheme="minorHAnsi" w:cs="Arial"/>
                <w:szCs w:val="20"/>
                <w:lang w:val="fi-FI"/>
              </w:rPr>
              <w:t xml:space="preserve"> </w:t>
            </w:r>
            <w:r w:rsidR="00067114" w:rsidRPr="002F5C06">
              <w:rPr>
                <w:rFonts w:asciiTheme="minorHAnsi" w:hAnsiTheme="minorHAnsi" w:cs="Arial"/>
                <w:szCs w:val="20"/>
                <w:lang w:val="fi-FI"/>
              </w:rPr>
              <w:t xml:space="preserve">Lääkäri    </w:t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fi-FI"/>
              </w:rPr>
              <w:t xml:space="preserve"> </w:t>
            </w:r>
            <w:r w:rsidR="00067114" w:rsidRPr="002F5C06">
              <w:rPr>
                <w:rFonts w:asciiTheme="minorHAnsi" w:hAnsiTheme="minorHAnsi" w:cs="Arial"/>
                <w:szCs w:val="20"/>
                <w:lang w:val="fi-FI"/>
              </w:rPr>
              <w:t xml:space="preserve">Terveydenhoitaja    </w:t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9C3105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067114" w:rsidRPr="002F5C06">
              <w:rPr>
                <w:rFonts w:asciiTheme="minorHAnsi" w:hAnsiTheme="minorHAnsi" w:cs="Arial"/>
                <w:szCs w:val="20"/>
                <w:lang w:val="fi-FI"/>
              </w:rPr>
              <w:t xml:space="preserve"> Ravitsemusterapeutti</w:t>
            </w:r>
          </w:p>
          <w:p w14:paraId="017C17A8" w14:textId="77777777" w:rsidR="00730E5D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Cs w:val="20"/>
                <w:lang w:val="fi-FI"/>
              </w:rPr>
            </w:pPr>
          </w:p>
          <w:p w14:paraId="10A432D2" w14:textId="77777777" w:rsidR="00595079" w:rsidRPr="00067114" w:rsidRDefault="00730E5D" w:rsidP="00730E5D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Cs w:val="20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  <w:r w:rsidR="00067114" w:rsidRPr="002F5C06">
              <w:rPr>
                <w:rFonts w:asciiTheme="minorHAnsi" w:hAnsiTheme="minorHAnsi" w:cs="Arial"/>
                <w:szCs w:val="20"/>
                <w:lang w:val="fi-FI"/>
              </w:rPr>
              <w:t xml:space="preserve">  </w:t>
            </w:r>
          </w:p>
        </w:tc>
        <w:tc>
          <w:tcPr>
            <w:tcW w:w="4956" w:type="dxa"/>
          </w:tcPr>
          <w:p w14:paraId="063E4AE8" w14:textId="77777777" w:rsidR="00595079" w:rsidRDefault="00595079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>Yhteystiedot</w:t>
            </w:r>
          </w:p>
          <w:p w14:paraId="1ECC5022" w14:textId="7788FCE5" w:rsidR="00730E5D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14:paraId="5D5AC2CB" w14:textId="77777777" w:rsidR="006C4263" w:rsidRDefault="006C4263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</w:p>
          <w:p w14:paraId="49F1193E" w14:textId="617A2E2D" w:rsidR="00730E5D" w:rsidRPr="006C4263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</w:pPr>
            <w:r w:rsidRPr="001D2BC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D2BC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instrText xml:space="preserve"> FORMTEXT </w:instrText>
            </w:r>
            <w:r w:rsidRPr="001D2BC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</w:r>
            <w:r w:rsidRPr="001D2BC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fldChar w:fldCharType="separate"/>
            </w:r>
            <w:r w:rsidR="00375535" w:rsidRPr="001D2BC1">
              <w:rPr>
                <w:rFonts w:ascii="MS Gothic" w:eastAsia="MS Gothic" w:hAnsi="MS Gothic" w:cs="Arial"/>
                <w:sz w:val="18"/>
                <w:szCs w:val="18"/>
                <w:lang w:val="fi-FI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  <w:lang w:val="fi-FI"/>
                </w:rPr>
                <w:id w:val="-13078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A4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5535" w:rsidRPr="001D2BC1">
              <w:rPr>
                <w:rFonts w:asciiTheme="minorHAnsi" w:hAnsiTheme="minorHAnsi" w:cs="Arial"/>
                <w:sz w:val="18"/>
                <w:szCs w:val="18"/>
                <w:lang w:val="fi-FI"/>
              </w:rPr>
              <w:t xml:space="preserve"> </w:t>
            </w:r>
            <w:r w:rsidR="001D2BC1" w:rsidRPr="001D2BC1">
              <w:rPr>
                <w:rFonts w:asciiTheme="minorHAnsi" w:hAnsiTheme="minorHAnsi" w:cs="Arial"/>
                <w:sz w:val="18"/>
                <w:szCs w:val="18"/>
                <w:lang w:val="fi-FI"/>
              </w:rPr>
              <w:t>*Huoltajaa on informoitu tiedon jakamisesta</w:t>
            </w:r>
            <w:r w:rsidRPr="001D2BC1">
              <w:rPr>
                <w:rFonts w:asciiTheme="minorHAnsi" w:hAnsiTheme="minorHAnsi" w:cs="Arial"/>
                <w:bCs/>
                <w:noProof/>
                <w:sz w:val="18"/>
                <w:szCs w:val="18"/>
                <w:lang w:val="fi-FI"/>
              </w:rPr>
              <w:t> </w:t>
            </w:r>
            <w:r w:rsidRPr="001D2BC1">
              <w:rPr>
                <w:rFonts w:asciiTheme="minorHAnsi" w:hAnsiTheme="minorHAnsi" w:cs="Arial"/>
                <w:bCs/>
                <w:noProof/>
                <w:sz w:val="18"/>
                <w:szCs w:val="18"/>
                <w:lang w:val="fi-FI"/>
              </w:rPr>
              <w:t> </w:t>
            </w:r>
            <w:r w:rsidRPr="001D2BC1">
              <w:rPr>
                <w:rFonts w:asciiTheme="minorHAnsi" w:hAnsiTheme="minorHAnsi" w:cs="Arial"/>
                <w:bCs/>
                <w:noProof/>
                <w:sz w:val="18"/>
                <w:szCs w:val="18"/>
                <w:lang w:val="fi-FI"/>
              </w:rPr>
              <w:t> </w:t>
            </w:r>
            <w:r w:rsidRPr="001D2BC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fldChar w:fldCharType="end"/>
            </w:r>
          </w:p>
        </w:tc>
      </w:tr>
      <w:tr w:rsidR="00E620CC" w:rsidRPr="00C83FAC" w14:paraId="0CA78B6A" w14:textId="77777777" w:rsidTr="00E620CC">
        <w:trPr>
          <w:trHeight w:val="837"/>
        </w:trPr>
        <w:tc>
          <w:tcPr>
            <w:tcW w:w="5420" w:type="dxa"/>
          </w:tcPr>
          <w:p w14:paraId="72CA8920" w14:textId="77777777" w:rsidR="00730E5D" w:rsidRDefault="00595079" w:rsidP="00E620CC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>Huoltajan</w:t>
            </w:r>
            <w:r w:rsidR="00067114">
              <w:rPr>
                <w:rFonts w:asciiTheme="minorHAnsi" w:hAnsiTheme="minorHAnsi" w:cs="Arial"/>
                <w:sz w:val="18"/>
                <w:szCs w:val="18"/>
                <w:lang w:val="fi-FI"/>
              </w:rPr>
              <w:t>/Henkilökunta asiakkaan</w:t>
            </w: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 xml:space="preserve"> allekirjoitus </w:t>
            </w:r>
            <w:r w:rsidR="00E620CC">
              <w:rPr>
                <w:rFonts w:asciiTheme="minorHAnsi" w:hAnsiTheme="minorHAnsi" w:cs="Arial"/>
                <w:sz w:val="18"/>
                <w:szCs w:val="18"/>
                <w:lang w:val="fi-FI"/>
              </w:rPr>
              <w:t>ja nimenselvennys</w:t>
            </w:r>
          </w:p>
          <w:p w14:paraId="5EFB8031" w14:textId="77777777" w:rsidR="001E7C77" w:rsidRPr="001E7C77" w:rsidRDefault="001E7C77" w:rsidP="00E620CC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</w:p>
          <w:p w14:paraId="7171C378" w14:textId="77777777" w:rsidR="00730E5D" w:rsidRPr="002F5C06" w:rsidRDefault="00730E5D" w:rsidP="00E620CC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4956" w:type="dxa"/>
          </w:tcPr>
          <w:p w14:paraId="3464D379" w14:textId="77777777" w:rsidR="00595079" w:rsidRDefault="00595079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>Yhteystiedot</w:t>
            </w:r>
          </w:p>
          <w:p w14:paraId="1B118C9F" w14:textId="77777777" w:rsidR="00730E5D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14:paraId="0B4C6411" w14:textId="77777777" w:rsidR="00730E5D" w:rsidRPr="002F5C06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</w:tr>
    </w:tbl>
    <w:p w14:paraId="129C0D92" w14:textId="77777777" w:rsidR="00791495" w:rsidRPr="001E7C77" w:rsidRDefault="00791495" w:rsidP="00427966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Theme="minorHAnsi" w:hAnsiTheme="minorHAnsi" w:cs="Arial"/>
          <w:sz w:val="4"/>
          <w:szCs w:val="4"/>
          <w:lang w:val="fi-FI"/>
        </w:rPr>
      </w:pPr>
    </w:p>
    <w:sectPr w:rsidR="00791495" w:rsidRPr="001E7C77" w:rsidSect="00C16C1A">
      <w:endnotePr>
        <w:numFmt w:val="decimal"/>
      </w:endnotePr>
      <w:pgSz w:w="11906" w:h="16838"/>
      <w:pgMar w:top="397" w:right="425" w:bottom="249" w:left="1134" w:header="397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39E2" w14:textId="77777777" w:rsidR="00BC19A9" w:rsidRDefault="00BC19A9">
      <w:r>
        <w:separator/>
      </w:r>
    </w:p>
  </w:endnote>
  <w:endnote w:type="continuationSeparator" w:id="0">
    <w:p w14:paraId="7F949D44" w14:textId="77777777" w:rsidR="00BC19A9" w:rsidRDefault="00BC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(scalable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AF6F" w14:textId="77777777" w:rsidR="00BC19A9" w:rsidRDefault="00BC19A9">
      <w:r>
        <w:separator/>
      </w:r>
    </w:p>
  </w:footnote>
  <w:footnote w:type="continuationSeparator" w:id="0">
    <w:p w14:paraId="118A0966" w14:textId="77777777" w:rsidR="00BC19A9" w:rsidRDefault="00BC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69F1"/>
    <w:multiLevelType w:val="hybridMultilevel"/>
    <w:tmpl w:val="9850E1DA"/>
    <w:lvl w:ilvl="0" w:tplc="771CDC3C">
      <w:numFmt w:val="bullet"/>
      <w:lvlText w:val=""/>
      <w:lvlJc w:val="left"/>
      <w:pPr>
        <w:ind w:left="355" w:hanging="360"/>
      </w:pPr>
      <w:rPr>
        <w:rFonts w:ascii="Webdings" w:eastAsia="Times New Roman" w:hAnsi="Web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27"/>
    <w:rsid w:val="000143A5"/>
    <w:rsid w:val="000207F8"/>
    <w:rsid w:val="00027D4E"/>
    <w:rsid w:val="00035D5E"/>
    <w:rsid w:val="000423E5"/>
    <w:rsid w:val="00057AE4"/>
    <w:rsid w:val="00067114"/>
    <w:rsid w:val="0007239B"/>
    <w:rsid w:val="00090E8C"/>
    <w:rsid w:val="00090F3C"/>
    <w:rsid w:val="00127DD0"/>
    <w:rsid w:val="001312E8"/>
    <w:rsid w:val="0014210C"/>
    <w:rsid w:val="00164336"/>
    <w:rsid w:val="00174B23"/>
    <w:rsid w:val="001908F9"/>
    <w:rsid w:val="001B0C21"/>
    <w:rsid w:val="001B729D"/>
    <w:rsid w:val="001D234F"/>
    <w:rsid w:val="001D2BC1"/>
    <w:rsid w:val="001E17EF"/>
    <w:rsid w:val="001E699F"/>
    <w:rsid w:val="001E7C77"/>
    <w:rsid w:val="001F665A"/>
    <w:rsid w:val="002135BC"/>
    <w:rsid w:val="00222FAC"/>
    <w:rsid w:val="00226C89"/>
    <w:rsid w:val="00235020"/>
    <w:rsid w:val="00247F64"/>
    <w:rsid w:val="00274176"/>
    <w:rsid w:val="002978BD"/>
    <w:rsid w:val="002B22E7"/>
    <w:rsid w:val="002C15D6"/>
    <w:rsid w:val="002C37F5"/>
    <w:rsid w:val="002C6D6D"/>
    <w:rsid w:val="002F1496"/>
    <w:rsid w:val="002F5C06"/>
    <w:rsid w:val="00310060"/>
    <w:rsid w:val="00312357"/>
    <w:rsid w:val="00324E7A"/>
    <w:rsid w:val="003452F1"/>
    <w:rsid w:val="00365F27"/>
    <w:rsid w:val="00375535"/>
    <w:rsid w:val="0038580C"/>
    <w:rsid w:val="00387D34"/>
    <w:rsid w:val="003B2473"/>
    <w:rsid w:val="003C3391"/>
    <w:rsid w:val="003C78B2"/>
    <w:rsid w:val="003F68CE"/>
    <w:rsid w:val="004050C7"/>
    <w:rsid w:val="00427966"/>
    <w:rsid w:val="00444712"/>
    <w:rsid w:val="0048696E"/>
    <w:rsid w:val="00487839"/>
    <w:rsid w:val="00494AC9"/>
    <w:rsid w:val="004B0780"/>
    <w:rsid w:val="004B0DC5"/>
    <w:rsid w:val="004C07A4"/>
    <w:rsid w:val="004C5497"/>
    <w:rsid w:val="00545584"/>
    <w:rsid w:val="00550B2E"/>
    <w:rsid w:val="00556C3B"/>
    <w:rsid w:val="00567EE6"/>
    <w:rsid w:val="0058511B"/>
    <w:rsid w:val="005869DE"/>
    <w:rsid w:val="00595079"/>
    <w:rsid w:val="005A3C1D"/>
    <w:rsid w:val="005A4263"/>
    <w:rsid w:val="005B6D74"/>
    <w:rsid w:val="005C2C12"/>
    <w:rsid w:val="005C3401"/>
    <w:rsid w:val="005C76EF"/>
    <w:rsid w:val="00601D8C"/>
    <w:rsid w:val="006071D7"/>
    <w:rsid w:val="00626A02"/>
    <w:rsid w:val="00626F57"/>
    <w:rsid w:val="00655833"/>
    <w:rsid w:val="00671363"/>
    <w:rsid w:val="006A30DF"/>
    <w:rsid w:val="006B3759"/>
    <w:rsid w:val="006C4263"/>
    <w:rsid w:val="006C51DF"/>
    <w:rsid w:val="006C7F5A"/>
    <w:rsid w:val="006E45A3"/>
    <w:rsid w:val="006E7502"/>
    <w:rsid w:val="00702DD7"/>
    <w:rsid w:val="0071579E"/>
    <w:rsid w:val="00730E5D"/>
    <w:rsid w:val="00740FF8"/>
    <w:rsid w:val="00754508"/>
    <w:rsid w:val="007573B2"/>
    <w:rsid w:val="0076103A"/>
    <w:rsid w:val="00787909"/>
    <w:rsid w:val="00791495"/>
    <w:rsid w:val="007964A3"/>
    <w:rsid w:val="007A539A"/>
    <w:rsid w:val="007C0131"/>
    <w:rsid w:val="007C303C"/>
    <w:rsid w:val="007F3E3A"/>
    <w:rsid w:val="00833FB3"/>
    <w:rsid w:val="00841E0B"/>
    <w:rsid w:val="00844420"/>
    <w:rsid w:val="00856B2C"/>
    <w:rsid w:val="00896D42"/>
    <w:rsid w:val="008A6D55"/>
    <w:rsid w:val="008B29A8"/>
    <w:rsid w:val="008D3179"/>
    <w:rsid w:val="008E43A7"/>
    <w:rsid w:val="008F2C49"/>
    <w:rsid w:val="00917B97"/>
    <w:rsid w:val="00924500"/>
    <w:rsid w:val="00946454"/>
    <w:rsid w:val="00967811"/>
    <w:rsid w:val="009700A5"/>
    <w:rsid w:val="00976582"/>
    <w:rsid w:val="009A7021"/>
    <w:rsid w:val="009C3105"/>
    <w:rsid w:val="00A04178"/>
    <w:rsid w:val="00A068F8"/>
    <w:rsid w:val="00A17B68"/>
    <w:rsid w:val="00A208D5"/>
    <w:rsid w:val="00A46754"/>
    <w:rsid w:val="00A70B70"/>
    <w:rsid w:val="00A76E4E"/>
    <w:rsid w:val="00AB4491"/>
    <w:rsid w:val="00AB678D"/>
    <w:rsid w:val="00AD41AF"/>
    <w:rsid w:val="00AD474F"/>
    <w:rsid w:val="00AF3365"/>
    <w:rsid w:val="00B01200"/>
    <w:rsid w:val="00B07F59"/>
    <w:rsid w:val="00B1425C"/>
    <w:rsid w:val="00B478FB"/>
    <w:rsid w:val="00B8703C"/>
    <w:rsid w:val="00B9470A"/>
    <w:rsid w:val="00BC19A9"/>
    <w:rsid w:val="00BC4F56"/>
    <w:rsid w:val="00BC5092"/>
    <w:rsid w:val="00BE0C51"/>
    <w:rsid w:val="00BE5228"/>
    <w:rsid w:val="00BF2A0C"/>
    <w:rsid w:val="00BF6974"/>
    <w:rsid w:val="00C0519B"/>
    <w:rsid w:val="00C16C1A"/>
    <w:rsid w:val="00C175D1"/>
    <w:rsid w:val="00C40072"/>
    <w:rsid w:val="00C453D5"/>
    <w:rsid w:val="00C56DB7"/>
    <w:rsid w:val="00C83FAC"/>
    <w:rsid w:val="00C9263D"/>
    <w:rsid w:val="00CC0A49"/>
    <w:rsid w:val="00CD3016"/>
    <w:rsid w:val="00CE1DF1"/>
    <w:rsid w:val="00CE76E6"/>
    <w:rsid w:val="00CF0420"/>
    <w:rsid w:val="00CF66C7"/>
    <w:rsid w:val="00D03BD4"/>
    <w:rsid w:val="00D03E3A"/>
    <w:rsid w:val="00D16F76"/>
    <w:rsid w:val="00D41969"/>
    <w:rsid w:val="00D64373"/>
    <w:rsid w:val="00DB2BF0"/>
    <w:rsid w:val="00DC7EE5"/>
    <w:rsid w:val="00DD1E43"/>
    <w:rsid w:val="00DD512D"/>
    <w:rsid w:val="00DD727E"/>
    <w:rsid w:val="00DF7DA8"/>
    <w:rsid w:val="00E104F7"/>
    <w:rsid w:val="00E16EEB"/>
    <w:rsid w:val="00E20129"/>
    <w:rsid w:val="00E3044B"/>
    <w:rsid w:val="00E369A7"/>
    <w:rsid w:val="00E620CC"/>
    <w:rsid w:val="00E648A3"/>
    <w:rsid w:val="00E66605"/>
    <w:rsid w:val="00E878C3"/>
    <w:rsid w:val="00E94500"/>
    <w:rsid w:val="00EC086A"/>
    <w:rsid w:val="00EE6839"/>
    <w:rsid w:val="00EF6A1E"/>
    <w:rsid w:val="00F32D80"/>
    <w:rsid w:val="00F6460B"/>
    <w:rsid w:val="00FC4230"/>
    <w:rsid w:val="00FD12C9"/>
    <w:rsid w:val="00FD2876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3152C"/>
  <w15:docId w15:val="{7BFF5AA1-7A45-42E1-9DD4-4B8A8334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F6A1E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EF6A1E"/>
  </w:style>
  <w:style w:type="paragraph" w:styleId="Seliteteksti">
    <w:name w:val="Balloon Text"/>
    <w:basedOn w:val="Normaali"/>
    <w:semiHidden/>
    <w:rsid w:val="00D41969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semiHidden/>
    <w:rsid w:val="001B0C21"/>
    <w:rPr>
      <w:sz w:val="16"/>
      <w:szCs w:val="16"/>
    </w:rPr>
  </w:style>
  <w:style w:type="paragraph" w:styleId="Kommentinteksti">
    <w:name w:val="annotation text"/>
    <w:basedOn w:val="Normaali"/>
    <w:semiHidden/>
    <w:rsid w:val="001B0C21"/>
    <w:rPr>
      <w:szCs w:val="20"/>
    </w:rPr>
  </w:style>
  <w:style w:type="paragraph" w:styleId="Kommentinotsikko">
    <w:name w:val="annotation subject"/>
    <w:basedOn w:val="Kommentinteksti"/>
    <w:next w:val="Kommentinteksti"/>
    <w:semiHidden/>
    <w:rsid w:val="001B0C21"/>
    <w:rPr>
      <w:b/>
      <w:bCs/>
    </w:rPr>
  </w:style>
  <w:style w:type="paragraph" w:styleId="Alaviitteenteksti">
    <w:name w:val="footnote text"/>
    <w:basedOn w:val="Normaali"/>
    <w:semiHidden/>
    <w:rsid w:val="00E94500"/>
    <w:rPr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A208D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/>
      <w:szCs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208D5"/>
  </w:style>
  <w:style w:type="paragraph" w:styleId="Luettelokappale">
    <w:name w:val="List Paragraph"/>
    <w:basedOn w:val="Normaali"/>
    <w:uiPriority w:val="34"/>
    <w:qFormat/>
    <w:rsid w:val="00A04178"/>
    <w:pPr>
      <w:ind w:left="720"/>
      <w:contextualSpacing/>
    </w:pPr>
  </w:style>
  <w:style w:type="table" w:styleId="TaulukkoRuudukko">
    <w:name w:val="Table Grid"/>
    <w:basedOn w:val="Normaalitaulukko"/>
    <w:rsid w:val="0096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1F40-1761-4CB9-8535-8E82F7A1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seudun terveyskeskus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Tanja.Kajava@kangasala.fi</dc:creator>
  <cp:lastModifiedBy>Kajava Tanja</cp:lastModifiedBy>
  <cp:revision>10</cp:revision>
  <cp:lastPrinted>2018-06-20T08:40:00Z</cp:lastPrinted>
  <dcterms:created xsi:type="dcterms:W3CDTF">2023-03-09T12:11:00Z</dcterms:created>
  <dcterms:modified xsi:type="dcterms:W3CDTF">2023-03-09T12:23:00Z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-1371799852</vt:i4>
  </property>
  <property fmtid="{D5CDD505-2E9C-101B-9397-08002B2CF9AE}" pid="3" name="_NewReviewCycle">
    <vt:lpwstr/>
  </property>
  <property fmtid="{D5CDD505-2E9C-101B-9397-08002B2CF9AE}" pid="4" name="_EmailSubject">
    <vt:lpwstr>Erikoisruokavaliolomakkeet tietosuojatekstillä</vt:lpwstr>
  </property>
  <property fmtid="{D5CDD505-2E9C-101B-9397-08002B2CF9AE}" pid="5" name="_AuthorEmail">
    <vt:lpwstr>Hilpi.Linjama@kangasala.fi</vt:lpwstr>
  </property>
  <property fmtid="{D5CDD505-2E9C-101B-9397-08002B2CF9AE}" pid="6" name="_AuthorEmailDisplayName">
    <vt:lpwstr>Linjama Hilpi</vt:lpwstr>
  </property>
  <property fmtid="{D5CDD505-2E9C-101B-9397-08002B2CF9AE}" pid="7" name="_PreviousAdHocReviewCycleID">
    <vt:i4>1673884917</vt:i4>
  </property>
  <property fmtid="{D5CDD505-2E9C-101B-9397-08002B2CF9AE}" pid="8" name="_ReviewingToolsShownOnce">
    <vt:lpwstr/>
  </property>
</Properties>
</file>